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67FE" w14:textId="396FE452" w:rsidR="0068701F" w:rsidRDefault="0068701F" w:rsidP="009E3AB0">
      <w:pPr>
        <w:rPr>
          <w:b/>
        </w:rPr>
      </w:pPr>
      <w:r>
        <w:rPr>
          <w:b/>
          <w:noProof/>
        </w:rPr>
        <w:drawing>
          <wp:inline distT="0" distB="0" distL="0" distR="0" wp14:anchorId="139AF7D9" wp14:editId="3B22F52E">
            <wp:extent cx="5486400" cy="1837055"/>
            <wp:effectExtent l="0" t="0" r="0" b="0"/>
            <wp:docPr id="1" name="Picture 1" descr="Macintosh HD:Users:Wesley:Documents:Wesley Foundation:Wesley Foundation:Publicity:logo:GreenvilleWesley:Long:Long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sley:Documents:Wesley Foundation:Wesley Foundation:Publicity:logo:GreenvilleWesley:Long:Long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73AF" w14:textId="77777777" w:rsidR="0068701F" w:rsidRPr="00D33575" w:rsidRDefault="0068701F" w:rsidP="009E3AB0">
      <w:pPr>
        <w:rPr>
          <w:b/>
          <w:sz w:val="12"/>
          <w:szCs w:val="12"/>
        </w:rPr>
      </w:pPr>
    </w:p>
    <w:p w14:paraId="4809D671" w14:textId="708F37C4" w:rsidR="009E3AB0" w:rsidRPr="0068701F" w:rsidRDefault="0005168D" w:rsidP="0068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Contribution Form</w:t>
      </w:r>
    </w:p>
    <w:p w14:paraId="3C748D09" w14:textId="77777777" w:rsidR="009E3AB0" w:rsidRDefault="009E3AB0" w:rsidP="009E3AB0"/>
    <w:p w14:paraId="5E535FE5" w14:textId="6A0DE8B1" w:rsidR="009E3AB0" w:rsidRDefault="009E3AB0" w:rsidP="009E3AB0">
      <w:r>
        <w:t xml:space="preserve">Thank you for your interest in supporting the work of Jesus Christ through the </w:t>
      </w:r>
      <w:r w:rsidR="0005733E">
        <w:t>GreenvilleWesley</w:t>
      </w:r>
      <w:r>
        <w:t xml:space="preserve">! </w:t>
      </w:r>
    </w:p>
    <w:p w14:paraId="3F92B4ED" w14:textId="77777777" w:rsidR="009E3AB0" w:rsidRDefault="009E3AB0" w:rsidP="009E3AB0"/>
    <w:p w14:paraId="7A33AEAD" w14:textId="77777777" w:rsidR="009E3AB0" w:rsidRDefault="009E3AB0" w:rsidP="009E3AB0">
      <w:r>
        <w:t>Please take a few moments and complete this information, so we can be in touch with you (and</w:t>
      </w:r>
      <w:r w:rsidR="0068701F">
        <w:t>, if necessary,</w:t>
      </w:r>
      <w:r>
        <w:t xml:space="preserve"> provide </w:t>
      </w:r>
      <w:r w:rsidR="0068701F">
        <w:t xml:space="preserve">you </w:t>
      </w:r>
      <w:r>
        <w:t>a receipt for any tax-</w:t>
      </w:r>
      <w:r w:rsidR="0068701F">
        <w:t>deductible</w:t>
      </w:r>
      <w:r>
        <w:t xml:space="preserve"> </w:t>
      </w:r>
      <w:r w:rsidR="0068701F">
        <w:t>contributions):</w:t>
      </w:r>
    </w:p>
    <w:p w14:paraId="2BC12719" w14:textId="77777777" w:rsidR="009E3AB0" w:rsidRDefault="009E3AB0" w:rsidP="009E3AB0"/>
    <w:p w14:paraId="2C05B47D" w14:textId="77777777" w:rsidR="009E3AB0" w:rsidRDefault="009E3AB0" w:rsidP="009E3AB0">
      <w:r>
        <w:t>Wesley Foundation of Greenville</w:t>
      </w:r>
      <w:r w:rsidR="0068701F">
        <w:tab/>
      </w:r>
      <w:r w:rsidR="0068701F">
        <w:tab/>
        <w:t>(252) 758-2030</w:t>
      </w:r>
    </w:p>
    <w:p w14:paraId="71E9E10B" w14:textId="0A6D7A64" w:rsidR="009E3AB0" w:rsidRDefault="00814BAE" w:rsidP="009E3AB0">
      <w:r>
        <w:t>PO Box 3192</w:t>
      </w:r>
      <w:r w:rsidR="0068701F">
        <w:tab/>
      </w:r>
      <w:r w:rsidR="0068701F">
        <w:tab/>
      </w:r>
      <w:r w:rsidR="0068701F">
        <w:tab/>
      </w:r>
      <w:r w:rsidR="0068701F">
        <w:tab/>
      </w:r>
      <w:r w:rsidR="00F131D2">
        <w:tab/>
      </w:r>
      <w:r>
        <w:t>Info@GreenvilleWesley.org</w:t>
      </w:r>
    </w:p>
    <w:p w14:paraId="346B67B2" w14:textId="77777777" w:rsidR="009E3AB0" w:rsidRDefault="00814BAE" w:rsidP="009E3AB0">
      <w:r>
        <w:t>Greenville, NC 27836</w:t>
      </w:r>
      <w:r w:rsidR="0068701F">
        <w:tab/>
      </w:r>
      <w:r w:rsidR="0068701F">
        <w:tab/>
      </w:r>
      <w:r w:rsidR="0068701F">
        <w:tab/>
      </w:r>
      <w:r w:rsidR="0068701F">
        <w:tab/>
        <w:t>www.GreenvilleWesley.org</w:t>
      </w:r>
    </w:p>
    <w:p w14:paraId="1775E584" w14:textId="77777777" w:rsidR="009E3AB0" w:rsidRDefault="009E3AB0" w:rsidP="009E3AB0"/>
    <w:p w14:paraId="20F2C83B" w14:textId="5776B1A7" w:rsidR="009E3AB0" w:rsidRDefault="0005733E" w:rsidP="009E3AB0">
      <w:pPr>
        <w:pBdr>
          <w:bottom w:val="single" w:sz="12" w:space="1" w:color="auto"/>
        </w:pBdr>
        <w:rPr>
          <w:i/>
        </w:rPr>
      </w:pPr>
      <w:r>
        <w:rPr>
          <w:i/>
        </w:rPr>
        <w:t>Checks can be made payable to “The Wesley Foundation of Greenville”</w:t>
      </w:r>
    </w:p>
    <w:p w14:paraId="0143E9FB" w14:textId="77777777" w:rsidR="00D33575" w:rsidRPr="00D33575" w:rsidRDefault="00D33575" w:rsidP="009E3AB0">
      <w:pPr>
        <w:pBdr>
          <w:bottom w:val="single" w:sz="12" w:space="1" w:color="auto"/>
        </w:pBdr>
        <w:rPr>
          <w:i/>
          <w:sz w:val="12"/>
          <w:szCs w:val="12"/>
        </w:rPr>
      </w:pPr>
    </w:p>
    <w:p w14:paraId="60B5D3C2" w14:textId="600B958A" w:rsidR="0074542D" w:rsidRPr="0074542D" w:rsidRDefault="0074542D" w:rsidP="009E3AB0">
      <w:pPr>
        <w:rPr>
          <w:sz w:val="12"/>
          <w:szCs w:val="12"/>
        </w:rPr>
      </w:pPr>
      <w:r>
        <w:t xml:space="preserve">  </w:t>
      </w:r>
    </w:p>
    <w:p w14:paraId="01D9A23C" w14:textId="1EA25B76" w:rsidR="0074542D" w:rsidRDefault="0074542D" w:rsidP="009E3AB0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1AAF" wp14:editId="768904DF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133985" cy="125095"/>
                <wp:effectExtent l="0" t="0" r="18415" b="1460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095"/>
                        </a:xfrm>
                        <a:prstGeom prst="frame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8EA34" id="Frame 3" o:spid="_x0000_s1026" style="position:absolute;margin-left:-1.5pt;margin-top:2pt;width:10.55pt;height: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985,125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" path="m,l133985,r,125095l,125095,,xm15637,15637r,93821l118348,109458r,-93821l15637,15637xe" filled="f" strokecolor="black [3213]" strokeweight=".25pt">
                <v:stroke joinstyle="miter"/>
                <v:path arrowok="t" o:connecttype="custom" o:connectlocs="0,0;133985,0;133985,125095;0,125095;0,0;15637,15637;15637,109458;118348,109458;118348,15637;15637,15637" o:connectangles="0,0,0,0,0,0,0,0,0,0"/>
              </v:shape>
            </w:pict>
          </mc:Fallback>
        </mc:AlternateContent>
      </w:r>
      <w:r>
        <w:t xml:space="preserve">     </w:t>
      </w:r>
      <w:r w:rsidRPr="0074542D">
        <w:rPr>
          <w:b/>
        </w:rPr>
        <w:t>Check here if making a “Wesley’s 100” contribution</w:t>
      </w:r>
      <w:r w:rsidRPr="0074542D">
        <w:rPr>
          <w:b/>
          <w:noProof/>
        </w:rPr>
        <w:t xml:space="preserve"> </w:t>
      </w:r>
    </w:p>
    <w:p w14:paraId="1CF839A8" w14:textId="24EDE509" w:rsidR="009E3AB0" w:rsidRPr="0074542D" w:rsidRDefault="0074542D" w:rsidP="0074542D">
      <w:pPr>
        <w:ind w:left="720" w:firstLine="720"/>
      </w:pPr>
      <w:r>
        <w:rPr>
          <w:noProof/>
        </w:rPr>
        <w:t>(visit greenvillewesley.org/donate to learn about Wesley’s 100)</w:t>
      </w:r>
    </w:p>
    <w:p w14:paraId="343676A8" w14:textId="37FD60E8" w:rsidR="0074542D" w:rsidRDefault="0074542D" w:rsidP="009E3AB0"/>
    <w:p w14:paraId="79C89AAD" w14:textId="66311571" w:rsidR="0068701F" w:rsidRDefault="0068701F" w:rsidP="009E3AB0">
      <w:r>
        <w:t xml:space="preserve">Donor </w:t>
      </w:r>
      <w:proofErr w:type="gramStart"/>
      <w:r>
        <w:t>Name:_</w:t>
      </w:r>
      <w:proofErr w:type="gramEnd"/>
      <w:r>
        <w:t>______________________________________________</w:t>
      </w:r>
    </w:p>
    <w:p w14:paraId="1FE2C4FA" w14:textId="57250F21" w:rsidR="0068701F" w:rsidRPr="00B0271C" w:rsidRDefault="00B0271C" w:rsidP="009E3AB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FF94" wp14:editId="3FBD2AF0">
                <wp:simplePos x="0" y="0"/>
                <wp:positionH relativeFrom="column">
                  <wp:posOffset>243417</wp:posOffset>
                </wp:positionH>
                <wp:positionV relativeFrom="paragraph">
                  <wp:posOffset>27305</wp:posOffset>
                </wp:positionV>
                <wp:extent cx="101600" cy="88054"/>
                <wp:effectExtent l="0" t="0" r="12700" b="1397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054"/>
                        </a:xfrm>
                        <a:prstGeom prst="frame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5D1C" id="Frame 4" o:spid="_x0000_s1026" style="position:absolute;margin-left:19.15pt;margin-top:2.15pt;width:8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880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" path="m,l101600,r,88054l,88054,,xm11007,11007r,66040l90593,77047r,-66040l11007,11007xe" filled="f" strokecolor="black [3213]" strokeweight=".25pt">
                <v:stroke joinstyle="miter"/>
                <v:path arrowok="t" o:connecttype="custom" o:connectlocs="0,0;101600,0;101600,88054;0,88054;0,0;11007,11007;11007,77047;90593,77047;90593,11007;11007,11007" o:connectangles="0,0,0,0,0,0,0,0,0,0"/>
              </v:shape>
            </w:pict>
          </mc:Fallback>
        </mc:AlternateContent>
      </w:r>
      <w:r>
        <w:t xml:space="preserve">          </w:t>
      </w:r>
      <w:r w:rsidRPr="00B0271C">
        <w:rPr>
          <w:sz w:val="20"/>
          <w:szCs w:val="20"/>
        </w:rPr>
        <w:t>Check here if you DO NOT want your name published on website as a “Wesley’s 100”</w:t>
      </w:r>
      <w:r>
        <w:rPr>
          <w:sz w:val="20"/>
          <w:szCs w:val="20"/>
        </w:rPr>
        <w:t xml:space="preserve"> contributor</w:t>
      </w:r>
    </w:p>
    <w:p w14:paraId="59AB7479" w14:textId="7FA7EA6A" w:rsidR="0068701F" w:rsidRPr="00D33575" w:rsidRDefault="0068701F" w:rsidP="009E3AB0">
      <w:pPr>
        <w:rPr>
          <w:sz w:val="12"/>
          <w:szCs w:val="12"/>
        </w:rPr>
      </w:pPr>
    </w:p>
    <w:p w14:paraId="21A03501" w14:textId="3AF68E2E" w:rsidR="009E3AB0" w:rsidRDefault="009E3AB0" w:rsidP="009E3AB0">
      <w:r>
        <w:t>Organization/Chur</w:t>
      </w:r>
      <w:bookmarkStart w:id="0" w:name="_GoBack"/>
      <w:bookmarkEnd w:id="0"/>
      <w:r>
        <w:t>ch Name: ________________________________________________</w:t>
      </w:r>
    </w:p>
    <w:p w14:paraId="1A1E222F" w14:textId="6C36C59A" w:rsidR="009E3AB0" w:rsidRDefault="009E3AB0" w:rsidP="009E3AB0"/>
    <w:p w14:paraId="11122F1B" w14:textId="0E2FCEB3" w:rsidR="0068701F" w:rsidRDefault="0068701F" w:rsidP="009E3AB0"/>
    <w:p w14:paraId="01A5E3F9" w14:textId="518C6D97" w:rsidR="009E3AB0" w:rsidRDefault="009E3AB0" w:rsidP="009E3AB0">
      <w:r>
        <w:tab/>
        <w:t>Mailing Address:  _______________________________________________</w:t>
      </w:r>
    </w:p>
    <w:p w14:paraId="54276DAB" w14:textId="7E14F445" w:rsidR="009E3AB0" w:rsidRDefault="009E3AB0" w:rsidP="009E3AB0">
      <w:pPr>
        <w:rPr>
          <w:sz w:val="20"/>
          <w:szCs w:val="20"/>
        </w:rPr>
      </w:pPr>
    </w:p>
    <w:p w14:paraId="07A72B64" w14:textId="77777777" w:rsidR="0068701F" w:rsidRPr="00330017" w:rsidRDefault="0068701F" w:rsidP="009E3AB0">
      <w:pPr>
        <w:rPr>
          <w:sz w:val="20"/>
          <w:szCs w:val="20"/>
        </w:rPr>
      </w:pPr>
    </w:p>
    <w:p w14:paraId="33385A58" w14:textId="77777777" w:rsidR="009E3AB0" w:rsidRDefault="009E3AB0" w:rsidP="009E3AB0">
      <w:r>
        <w:tab/>
        <w:t xml:space="preserve">City: ___________________      State:  ______    Zip </w:t>
      </w:r>
      <w:proofErr w:type="gramStart"/>
      <w:r>
        <w:t>code:_</w:t>
      </w:r>
      <w:proofErr w:type="gramEnd"/>
      <w:r>
        <w:t>_____________</w:t>
      </w:r>
    </w:p>
    <w:p w14:paraId="13EEB298" w14:textId="4AAB9F1C" w:rsidR="009E3AB0" w:rsidRDefault="009E3AB0" w:rsidP="009E3AB0"/>
    <w:p w14:paraId="474635C7" w14:textId="77777777" w:rsidR="0068701F" w:rsidRDefault="0068701F" w:rsidP="009E3AB0"/>
    <w:p w14:paraId="6B89F4D9" w14:textId="6D3E11F6" w:rsidR="009E3AB0" w:rsidRDefault="009E3AB0" w:rsidP="009E3AB0">
      <w:r>
        <w:tab/>
        <w:t xml:space="preserve">Telephone: </w:t>
      </w:r>
      <w:proofErr w:type="gramStart"/>
      <w:r>
        <w:t>( _</w:t>
      </w:r>
      <w:proofErr w:type="gramEnd"/>
      <w:r>
        <w:t>___</w:t>
      </w:r>
      <w:r w:rsidR="00D33575">
        <w:t>__</w:t>
      </w:r>
      <w:r>
        <w:t xml:space="preserve"> ) </w:t>
      </w:r>
      <w:r w:rsidR="00D33575">
        <w:t>__</w:t>
      </w:r>
      <w:r>
        <w:t xml:space="preserve">______ - </w:t>
      </w:r>
      <w:r w:rsidR="00D33575">
        <w:t>__</w:t>
      </w:r>
      <w:r>
        <w:t>__________</w:t>
      </w:r>
    </w:p>
    <w:p w14:paraId="0DE47163" w14:textId="12E94C65" w:rsidR="0068701F" w:rsidRDefault="0068701F" w:rsidP="009E3AB0"/>
    <w:p w14:paraId="73C2579F" w14:textId="08B346F5" w:rsidR="00CE525B" w:rsidRDefault="009E3AB0" w:rsidP="0074542D">
      <w:r>
        <w:tab/>
      </w:r>
      <w:proofErr w:type="gramStart"/>
      <w:r>
        <w:t>Email:_</w:t>
      </w:r>
      <w:proofErr w:type="gramEnd"/>
      <w:r>
        <w:t>________________________________________</w:t>
      </w:r>
    </w:p>
    <w:p w14:paraId="4C11D661" w14:textId="77777777" w:rsidR="0005733E" w:rsidRDefault="0005733E" w:rsidP="009E3AB0">
      <w:pPr>
        <w:pBdr>
          <w:bottom w:val="single" w:sz="12" w:space="1" w:color="auto"/>
        </w:pBdr>
      </w:pPr>
    </w:p>
    <w:p w14:paraId="29EA87DE" w14:textId="77777777" w:rsidR="0074542D" w:rsidRDefault="0074542D">
      <w:pPr>
        <w:rPr>
          <w:i/>
        </w:rPr>
      </w:pPr>
    </w:p>
    <w:p w14:paraId="45AF754D" w14:textId="2F4A657A" w:rsidR="00CE525B" w:rsidRPr="00153F02" w:rsidRDefault="00CE525B">
      <w:pPr>
        <w:rPr>
          <w:i/>
        </w:rPr>
      </w:pPr>
      <w:r w:rsidRPr="00153F02">
        <w:rPr>
          <w:i/>
        </w:rPr>
        <w:t xml:space="preserve">Visit  </w:t>
      </w:r>
      <w:hyperlink r:id="rId5" w:history="1">
        <w:r w:rsidR="00153F02" w:rsidRPr="00153F02">
          <w:rPr>
            <w:rStyle w:val="Hyperlink"/>
            <w:i/>
          </w:rPr>
          <w:t>www.GreenvilleWesley.org/donate</w:t>
        </w:r>
      </w:hyperlink>
      <w:r w:rsidR="00153F02" w:rsidRPr="00153F02">
        <w:rPr>
          <w:i/>
        </w:rPr>
        <w:t xml:space="preserve"> </w:t>
      </w:r>
      <w:r w:rsidRPr="00153F02">
        <w:rPr>
          <w:i/>
        </w:rPr>
        <w:t xml:space="preserve">to </w:t>
      </w:r>
      <w:r w:rsidR="00D33575">
        <w:rPr>
          <w:i/>
        </w:rPr>
        <w:t>learn about becoming part of “Wesley’s 100” or to make a financial contribution electronically.</w:t>
      </w:r>
    </w:p>
    <w:sectPr w:rsidR="00CE525B" w:rsidRPr="00153F02" w:rsidSect="005F39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B0"/>
    <w:rsid w:val="0005168D"/>
    <w:rsid w:val="0005733E"/>
    <w:rsid w:val="000B1909"/>
    <w:rsid w:val="00153F02"/>
    <w:rsid w:val="005F3900"/>
    <w:rsid w:val="0068701F"/>
    <w:rsid w:val="0074542D"/>
    <w:rsid w:val="00814BAE"/>
    <w:rsid w:val="009E3AB0"/>
    <w:rsid w:val="00AA7EE9"/>
    <w:rsid w:val="00B0271C"/>
    <w:rsid w:val="00CE525B"/>
    <w:rsid w:val="00D33575"/>
    <w:rsid w:val="00F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8402A"/>
  <w14:defaultImageDpi w14:val="300"/>
  <w15:docId w15:val="{0AD77A63-6E36-C941-93BB-0E12E3E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1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villeWesley.org/don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Foundation of Greenville</dc:creator>
  <cp:keywords/>
  <dc:description/>
  <cp:lastModifiedBy>Microsoft Office User</cp:lastModifiedBy>
  <cp:revision>12</cp:revision>
  <cp:lastPrinted>2018-09-09T10:39:00Z</cp:lastPrinted>
  <dcterms:created xsi:type="dcterms:W3CDTF">2015-08-12T17:34:00Z</dcterms:created>
  <dcterms:modified xsi:type="dcterms:W3CDTF">2018-10-03T19:31:00Z</dcterms:modified>
</cp:coreProperties>
</file>